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68" w:rsidRPr="00F313E1" w:rsidRDefault="00B24E68" w:rsidP="00B24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о проведении сетевого Фестиваля-конкурса </w:t>
      </w:r>
      <w:r w:rsidR="00B376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«Экология и мы»</w:t>
      </w:r>
      <w:r w:rsidRPr="00F31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в Лозымском филиале и УКП «РДБ» ГОУ РК «РЦО»</w:t>
      </w:r>
    </w:p>
    <w:p w:rsidR="00E3205D" w:rsidRPr="006A1389" w:rsidRDefault="00E3205D" w:rsidP="00B24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3205D" w:rsidRPr="00F313E1" w:rsidRDefault="00E3205D" w:rsidP="00E320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4E68" w:rsidRPr="00F31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B24E68" w:rsidRPr="00F313E1" w:rsidRDefault="00B24E68" w:rsidP="00E320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Сетевой Фестиваль-конкурс п</w:t>
      </w:r>
      <w:r w:rsidR="00B6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оводится в рамках </w:t>
      </w:r>
      <w:r w:rsidR="0033319F" w:rsidRPr="00F313E1">
        <w:rPr>
          <w:rFonts w:ascii="Times New Roman" w:hAnsi="Times New Roman" w:cs="Times New Roman"/>
          <w:sz w:val="24"/>
          <w:szCs w:val="24"/>
        </w:rPr>
        <w:t>проекта «Год добрых дел»</w:t>
      </w:r>
      <w:r w:rsidR="00A5328F" w:rsidRPr="00F313E1">
        <w:rPr>
          <w:rFonts w:ascii="Times New Roman" w:hAnsi="Times New Roman" w:cs="Times New Roman"/>
          <w:sz w:val="24"/>
          <w:szCs w:val="24"/>
        </w:rPr>
        <w:t xml:space="preserve"> (Приказ Министерства образования, науки и молодёжной политики </w:t>
      </w:r>
      <w:r w:rsidR="00E3205D" w:rsidRPr="00F313E1">
        <w:rPr>
          <w:rFonts w:ascii="Times New Roman" w:hAnsi="Times New Roman" w:cs="Times New Roman"/>
          <w:sz w:val="24"/>
          <w:szCs w:val="24"/>
        </w:rPr>
        <w:t>РК № 01-33/209 от 03.04.2017 г.</w:t>
      </w:r>
      <w:r w:rsidR="0033319F" w:rsidRPr="00F313E1">
        <w:rPr>
          <w:rFonts w:ascii="Times New Roman" w:hAnsi="Times New Roman" w:cs="Times New Roman"/>
          <w:sz w:val="24"/>
          <w:szCs w:val="24"/>
        </w:rPr>
        <w:t>)</w:t>
      </w:r>
      <w:r w:rsidR="00E3205D" w:rsidRPr="00F313E1">
        <w:rPr>
          <w:rFonts w:ascii="Times New Roman" w:hAnsi="Times New Roman" w:cs="Times New Roman"/>
          <w:sz w:val="24"/>
          <w:szCs w:val="24"/>
        </w:rPr>
        <w:t xml:space="preserve"> и посвящён </w:t>
      </w:r>
      <w:r w:rsidR="00B37698">
        <w:rPr>
          <w:rFonts w:ascii="Times New Roman" w:hAnsi="Times New Roman" w:cs="Times New Roman"/>
          <w:sz w:val="24"/>
          <w:szCs w:val="24"/>
        </w:rPr>
        <w:t>Году экологии в РФ.</w:t>
      </w:r>
    </w:p>
    <w:p w:rsidR="006A1389" w:rsidRDefault="00B24E68" w:rsidP="00E320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Pr="00F31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3205D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Фестиваля-конкурса является </w:t>
      </w:r>
      <w:r w:rsidR="004A3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внимания учащихся к экологическ</w:t>
      </w:r>
      <w:r w:rsidR="006A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проблемам, формирование бережного отношения к окружающей среде. </w:t>
      </w:r>
    </w:p>
    <w:p w:rsidR="006A1389" w:rsidRPr="00F313E1" w:rsidRDefault="006A1389" w:rsidP="006A13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Фестиваля-конкурса:</w:t>
      </w:r>
    </w:p>
    <w:p w:rsidR="006F6F78" w:rsidRPr="006F6F78" w:rsidRDefault="006A1389" w:rsidP="006F6F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D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расширить </w:t>
      </w:r>
      <w:r w:rsidR="006F6F78" w:rsidRPr="006F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знания</w:t>
      </w:r>
      <w:r w:rsidR="005D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</w:t>
      </w:r>
      <w:r w:rsidR="006F6F78" w:rsidRPr="006F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F6F78" w:rsidRPr="006F6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обратить </w:t>
      </w:r>
      <w:r w:rsidR="005D3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6F6F78" w:rsidRPr="006F6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нимание на угрозу воздействи</w:t>
      </w:r>
      <w:r w:rsidR="005D3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6F6F78" w:rsidRPr="006F6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человека на окружающую природу;</w:t>
      </w:r>
    </w:p>
    <w:p w:rsidR="006F6F78" w:rsidRPr="006F6F78" w:rsidRDefault="005D32B1" w:rsidP="006F6F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формировать </w:t>
      </w:r>
      <w:r w:rsidR="006F6F78" w:rsidRPr="006F6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учащихся познавательный интерес к экологическим проблемам и стремление прин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имать </w:t>
      </w:r>
      <w:r w:rsidR="006F6F78" w:rsidRPr="006F6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посильное участие в их решении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A3913" w:rsidRDefault="006F6F78" w:rsidP="00E320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6A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</w:t>
      </w:r>
      <w:r w:rsidR="005D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экологическую культуру через реализацию </w:t>
      </w:r>
      <w:r w:rsidR="006A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</w:t>
      </w:r>
      <w:r w:rsidR="005D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6A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</w:t>
      </w:r>
      <w:r w:rsidR="005D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6A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учащихся;  </w:t>
      </w:r>
      <w:r w:rsidR="004A3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6A1389" w:rsidRPr="00F313E1" w:rsidRDefault="006A1389" w:rsidP="006A13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</w:t>
      </w:r>
      <w:r w:rsidR="006F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ывать 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ценностны</w:t>
      </w:r>
      <w:r w:rsidR="006F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установк</w:t>
      </w:r>
      <w:r w:rsidR="006F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позволяющи</w:t>
      </w:r>
      <w:r w:rsidR="006F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успешно разрешать нравственные проблемы, осуществлять нравственный выбор, способствующий формированию позитивно-ценностного отношения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природе и миру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2960" w:rsidRPr="00F313E1" w:rsidRDefault="00A32960" w:rsidP="00A329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B24E68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Фестиваля-конкурса: учителя и обучающиеся </w:t>
      </w:r>
      <w:r w:rsidR="005D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1-11 классов 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Лозымского филиала и УКП «РДБ» ГОУ РК «РЦО».</w:t>
      </w:r>
    </w:p>
    <w:p w:rsidR="00A32960" w:rsidRPr="00881390" w:rsidRDefault="00881390" w:rsidP="00881390">
      <w:pPr>
        <w:shd w:val="clear" w:color="auto" w:fill="FFFFFF"/>
        <w:tabs>
          <w:tab w:val="left" w:pos="30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32960" w:rsidRPr="00F313E1" w:rsidRDefault="00A32960" w:rsidP="00E3205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и порядок проведения Фестиваля-конкурса.</w:t>
      </w:r>
    </w:p>
    <w:p w:rsidR="00A32960" w:rsidRPr="00F313E1" w:rsidRDefault="00E3205D" w:rsidP="00E3205D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проведения </w:t>
      </w:r>
      <w:r w:rsidR="00A32960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A32960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-конкурс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0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A32960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5D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по 30 октября </w:t>
      </w:r>
      <w:r w:rsidR="00A32960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 года.</w:t>
      </w:r>
    </w:p>
    <w:p w:rsidR="00E3205D" w:rsidRPr="00F313E1" w:rsidRDefault="00A32960" w:rsidP="00A329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="00B24E68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3205D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Фестиваль-конкурс проводится на площадке сетевых проектов Лозымского филиала и УКП «РДБ» ГОУ РК «РЦО». </w:t>
      </w:r>
    </w:p>
    <w:p w:rsidR="00B24E68" w:rsidRPr="00F313E1" w:rsidRDefault="00E3205D" w:rsidP="00A329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="00B24E68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</w:t>
      </w:r>
      <w:r w:rsidR="00A32960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B24E68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естиваля</w:t>
      </w:r>
      <w:r w:rsidR="00A32960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-конкурса можно представить работы в следующие </w:t>
      </w:r>
      <w:r w:rsidR="00B24E68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</w:t>
      </w:r>
      <w:r w:rsidR="00A32960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24E68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32960" w:rsidRDefault="000C05BB" w:rsidP="00A329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="00A32960" w:rsidRPr="00F31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ля учителей:</w:t>
      </w:r>
    </w:p>
    <w:p w:rsidR="00BA1EC9" w:rsidRDefault="00F84ECB" w:rsidP="00BA1EC9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етодическая копилка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ЦОРов «С любовью к природе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(дидактические материалы для использования на уроках или внеклассных мероприятиях: видеоролики, кроссворды, плейкасты, интерактивные игры и т.д., созданные с помощью сервисов 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Web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2.0);</w:t>
      </w:r>
    </w:p>
    <w:p w:rsidR="00F84ECB" w:rsidRPr="00BA1EC9" w:rsidRDefault="00F84ECB" w:rsidP="000C05BB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84ECB"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sz w:val="24"/>
          <w:szCs w:val="24"/>
        </w:rPr>
        <w:t xml:space="preserve">методических </w:t>
      </w:r>
      <w:r w:rsidRPr="00F84ECB">
        <w:rPr>
          <w:rFonts w:ascii="Times New Roman" w:hAnsi="Times New Roman" w:cs="Times New Roman"/>
          <w:sz w:val="24"/>
          <w:szCs w:val="24"/>
        </w:rPr>
        <w:t>разработок</w:t>
      </w:r>
      <w:r>
        <w:rPr>
          <w:rFonts w:ascii="Times New Roman" w:hAnsi="Times New Roman" w:cs="Times New Roman"/>
          <w:sz w:val="24"/>
          <w:szCs w:val="24"/>
        </w:rPr>
        <w:t xml:space="preserve"> уроков и</w:t>
      </w:r>
      <w:r w:rsidRPr="00F84ECB">
        <w:rPr>
          <w:rFonts w:ascii="Times New Roman" w:hAnsi="Times New Roman" w:cs="Times New Roman"/>
          <w:sz w:val="24"/>
          <w:szCs w:val="24"/>
        </w:rPr>
        <w:t xml:space="preserve"> внеклассных мероприятий по экологии «Дом под крышей голубой»</w:t>
      </w:r>
      <w:r w:rsidR="00BA1EC9">
        <w:rPr>
          <w:rFonts w:ascii="Times New Roman" w:hAnsi="Times New Roman" w:cs="Times New Roman"/>
          <w:sz w:val="24"/>
          <w:szCs w:val="24"/>
        </w:rPr>
        <w:t xml:space="preserve"> (представляя материал на конкурс, у</w:t>
      </w:r>
      <w:r w:rsidR="00BA1EC9" w:rsidRPr="00BA1EC9">
        <w:rPr>
          <w:rFonts w:ascii="Times New Roman" w:hAnsi="Times New Roman" w:cs="Times New Roman"/>
          <w:sz w:val="24"/>
          <w:szCs w:val="24"/>
        </w:rPr>
        <w:t>частник гарантирует, что урок</w:t>
      </w:r>
      <w:r w:rsidR="00BA1EC9">
        <w:rPr>
          <w:rFonts w:ascii="Times New Roman" w:hAnsi="Times New Roman" w:cs="Times New Roman"/>
          <w:sz w:val="24"/>
          <w:szCs w:val="24"/>
        </w:rPr>
        <w:t xml:space="preserve"> или внеклассное мероприятие </w:t>
      </w:r>
      <w:r w:rsidR="00BA1EC9" w:rsidRPr="00BA1EC9">
        <w:rPr>
          <w:rFonts w:ascii="Times New Roman" w:hAnsi="Times New Roman" w:cs="Times New Roman"/>
          <w:sz w:val="24"/>
          <w:szCs w:val="24"/>
        </w:rPr>
        <w:t>разработан</w:t>
      </w:r>
      <w:r w:rsidR="00BA1EC9">
        <w:rPr>
          <w:rFonts w:ascii="Times New Roman" w:hAnsi="Times New Roman" w:cs="Times New Roman"/>
          <w:sz w:val="24"/>
          <w:szCs w:val="24"/>
        </w:rPr>
        <w:t>ы</w:t>
      </w:r>
      <w:r w:rsidR="00BA1EC9" w:rsidRPr="00BA1EC9">
        <w:rPr>
          <w:rFonts w:ascii="Times New Roman" w:hAnsi="Times New Roman" w:cs="Times New Roman"/>
          <w:sz w:val="24"/>
          <w:szCs w:val="24"/>
        </w:rPr>
        <w:t xml:space="preserve"> им лично</w:t>
      </w:r>
      <w:r w:rsidR="00BA1EC9">
        <w:rPr>
          <w:rFonts w:ascii="Times New Roman" w:hAnsi="Times New Roman" w:cs="Times New Roman"/>
          <w:sz w:val="24"/>
          <w:szCs w:val="24"/>
        </w:rPr>
        <w:t>,</w:t>
      </w:r>
      <w:r w:rsidR="00BA1EC9" w:rsidRPr="00BA1EC9">
        <w:rPr>
          <w:rFonts w:ascii="Times New Roman" w:hAnsi="Times New Roman" w:cs="Times New Roman"/>
          <w:sz w:val="24"/>
          <w:szCs w:val="24"/>
        </w:rPr>
        <w:t xml:space="preserve"> и он представляет свой опыт работы</w:t>
      </w:r>
      <w:r w:rsidR="00BA1EC9">
        <w:rPr>
          <w:rFonts w:ascii="Times New Roman" w:hAnsi="Times New Roman" w:cs="Times New Roman"/>
          <w:sz w:val="24"/>
          <w:szCs w:val="24"/>
        </w:rPr>
        <w:t>)</w:t>
      </w:r>
      <w:r w:rsidR="00BA1EC9" w:rsidRPr="00BA1EC9">
        <w:rPr>
          <w:rFonts w:ascii="Times New Roman" w:hAnsi="Times New Roman" w:cs="Times New Roman"/>
          <w:sz w:val="24"/>
          <w:szCs w:val="24"/>
        </w:rPr>
        <w:t>;</w:t>
      </w:r>
    </w:p>
    <w:p w:rsidR="00680F3E" w:rsidRDefault="00680F3E" w:rsidP="000C05BB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конкурс тематических стендов «Год экологии в РФ» (фотографии стендов, оформленных в отделениях); </w:t>
      </w:r>
    </w:p>
    <w:p w:rsidR="008A099B" w:rsidRPr="008A099B" w:rsidRDefault="008A099B" w:rsidP="000C05BB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фотографий «</w:t>
      </w:r>
      <w:r w:rsidRPr="008A0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гармонии с природой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»; </w:t>
      </w:r>
    </w:p>
    <w:p w:rsidR="000C05BB" w:rsidRPr="00F313E1" w:rsidRDefault="000C05BB" w:rsidP="000C05BB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обучающихся:</w:t>
      </w:r>
    </w:p>
    <w:p w:rsidR="00F84ECB" w:rsidRDefault="000C05BB" w:rsidP="00F84ECB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84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поделок из бросового </w:t>
      </w:r>
      <w:r w:rsidR="008A0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природного </w:t>
      </w:r>
      <w:r w:rsidR="00F84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материала </w:t>
      </w:r>
      <w:r w:rsidR="00F84ECB" w:rsidRPr="006D0FB0">
        <w:rPr>
          <w:rFonts w:ascii="Times New Roman" w:hAnsi="Times New Roman" w:cs="Times New Roman"/>
          <w:sz w:val="24"/>
          <w:szCs w:val="24"/>
        </w:rPr>
        <w:t>«Из мусорной кучки</w:t>
      </w:r>
      <w:r w:rsidR="00F84ECB">
        <w:rPr>
          <w:rFonts w:ascii="Times New Roman" w:hAnsi="Times New Roman" w:cs="Times New Roman"/>
          <w:sz w:val="24"/>
          <w:szCs w:val="24"/>
        </w:rPr>
        <w:t xml:space="preserve"> – к</w:t>
      </w:r>
      <w:r w:rsidR="00F84ECB" w:rsidRPr="006D0FB0">
        <w:rPr>
          <w:rFonts w:ascii="Times New Roman" w:hAnsi="Times New Roman" w:cs="Times New Roman"/>
          <w:sz w:val="24"/>
          <w:szCs w:val="24"/>
        </w:rPr>
        <w:t>лассные штучки»</w:t>
      </w:r>
      <w:r w:rsidR="00F84ECB">
        <w:rPr>
          <w:rFonts w:ascii="Times New Roman" w:hAnsi="Times New Roman" w:cs="Times New Roman"/>
          <w:sz w:val="24"/>
          <w:szCs w:val="24"/>
        </w:rPr>
        <w:t>;</w:t>
      </w:r>
    </w:p>
    <w:p w:rsidR="00F84ECB" w:rsidRDefault="00F84ECB" w:rsidP="00F84ECB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0FB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Хит-парад дикой природы» (</w:t>
      </w:r>
      <w:r w:rsidRPr="006D0FB0">
        <w:rPr>
          <w:rFonts w:ascii="Times New Roman" w:hAnsi="Times New Roman" w:cs="Times New Roman"/>
          <w:sz w:val="24"/>
          <w:szCs w:val="24"/>
        </w:rPr>
        <w:t xml:space="preserve">оформление слайда в </w:t>
      </w:r>
      <w:r>
        <w:rPr>
          <w:rFonts w:ascii="Times New Roman" w:hAnsi="Times New Roman" w:cs="Times New Roman"/>
          <w:sz w:val="24"/>
          <w:szCs w:val="24"/>
        </w:rPr>
        <w:t xml:space="preserve">коллективной </w:t>
      </w:r>
      <w:r w:rsidRPr="006D0FB0">
        <w:rPr>
          <w:rFonts w:ascii="Times New Roman" w:hAnsi="Times New Roman" w:cs="Times New Roman"/>
          <w:sz w:val="24"/>
          <w:szCs w:val="24"/>
        </w:rPr>
        <w:t>презентации о животных</w:t>
      </w:r>
      <w:r>
        <w:rPr>
          <w:rFonts w:ascii="Times New Roman" w:hAnsi="Times New Roman" w:cs="Times New Roman"/>
          <w:sz w:val="24"/>
          <w:szCs w:val="24"/>
        </w:rPr>
        <w:t xml:space="preserve"> и растениях</w:t>
      </w:r>
      <w:r w:rsidRPr="006D0FB0">
        <w:rPr>
          <w:rFonts w:ascii="Times New Roman" w:hAnsi="Times New Roman" w:cs="Times New Roman"/>
          <w:sz w:val="24"/>
          <w:szCs w:val="24"/>
        </w:rPr>
        <w:t>, занес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6D0FB0">
        <w:rPr>
          <w:rFonts w:ascii="Times New Roman" w:hAnsi="Times New Roman" w:cs="Times New Roman"/>
          <w:sz w:val="24"/>
          <w:szCs w:val="24"/>
        </w:rPr>
        <w:t>нных в Красную книгу)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0F3E" w:rsidRDefault="00F84ECB" w:rsidP="00680F3E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плакатов</w:t>
      </w:r>
      <w:r w:rsidR="00680F3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коллажей </w:t>
      </w:r>
      <w:r w:rsidRPr="006D0FB0">
        <w:rPr>
          <w:rFonts w:ascii="Times New Roman" w:hAnsi="Times New Roman" w:cs="Times New Roman"/>
          <w:sz w:val="24"/>
          <w:szCs w:val="24"/>
        </w:rPr>
        <w:t>«Природе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FB0">
        <w:rPr>
          <w:rFonts w:ascii="Times New Roman" w:hAnsi="Times New Roman" w:cs="Times New Roman"/>
          <w:sz w:val="24"/>
          <w:szCs w:val="24"/>
        </w:rPr>
        <w:t>– спасательный круг»</w:t>
      </w:r>
      <w:r w:rsidR="00680F3E">
        <w:rPr>
          <w:rFonts w:ascii="Times New Roman" w:hAnsi="Times New Roman" w:cs="Times New Roman"/>
          <w:sz w:val="24"/>
          <w:szCs w:val="24"/>
        </w:rPr>
        <w:t xml:space="preserve"> (фотографии  плакатов, электронные открытки);</w:t>
      </w:r>
    </w:p>
    <w:p w:rsidR="00680F3E" w:rsidRDefault="00680F3E" w:rsidP="00680F3E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F3E">
        <w:rPr>
          <w:rFonts w:ascii="Times New Roman" w:hAnsi="Times New Roman" w:cs="Times New Roman"/>
          <w:sz w:val="24"/>
          <w:szCs w:val="24"/>
        </w:rPr>
        <w:t xml:space="preserve">- конкурс рисунков и фотографий </w:t>
      </w:r>
      <w:r w:rsidR="00F84ECB" w:rsidRPr="00680F3E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«Чудеса природы родного края» (</w:t>
      </w:r>
      <w:r w:rsidRPr="00680F3E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рисунк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и</w:t>
      </w:r>
      <w:r w:rsidRPr="00680F3E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и </w:t>
      </w:r>
      <w:r w:rsidR="00F84ECB" w:rsidRPr="00680F3E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фотографи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и, сделанные лично участниками конкурса, пр</w:t>
      </w:r>
      <w:r w:rsidR="00F84ECB" w:rsidRPr="00680F3E">
        <w:rPr>
          <w:rFonts w:ascii="Times New Roman" w:hAnsi="Times New Roman" w:cs="Times New Roman"/>
          <w:color w:val="000000"/>
          <w:sz w:val="24"/>
          <w:szCs w:val="24"/>
        </w:rPr>
        <w:t>едставляю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щие </w:t>
      </w:r>
      <w:r w:rsidR="00F84ECB" w:rsidRPr="00680F3E">
        <w:rPr>
          <w:rFonts w:ascii="Times New Roman" w:hAnsi="Times New Roman" w:cs="Times New Roman"/>
          <w:color w:val="000000"/>
          <w:sz w:val="24"/>
          <w:szCs w:val="24"/>
        </w:rPr>
        <w:t>удивительные, необычные объекты, явления или любимые места природы</w:t>
      </w:r>
      <w:r w:rsidR="00F84ECB" w:rsidRPr="007C486C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4ECB" w:rsidRDefault="00680F3E" w:rsidP="00680F3E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литературный конкурс </w:t>
      </w:r>
      <w:r w:rsidR="00F84ECB" w:rsidRPr="0089593A">
        <w:rPr>
          <w:rFonts w:ascii="Times New Roman" w:hAnsi="Times New Roman" w:cs="Times New Roman"/>
          <w:color w:val="000000"/>
          <w:sz w:val="24"/>
          <w:szCs w:val="24"/>
        </w:rPr>
        <w:t>«Зелёное перо» (стих</w:t>
      </w:r>
      <w:r w:rsidR="0089593A">
        <w:rPr>
          <w:rFonts w:ascii="Times New Roman" w:hAnsi="Times New Roman" w:cs="Times New Roman"/>
          <w:color w:val="000000"/>
          <w:sz w:val="24"/>
          <w:szCs w:val="24"/>
        </w:rPr>
        <w:t>отворения</w:t>
      </w:r>
      <w:r w:rsidR="00F84ECB" w:rsidRPr="0089593A">
        <w:rPr>
          <w:rFonts w:ascii="Times New Roman" w:hAnsi="Times New Roman" w:cs="Times New Roman"/>
          <w:color w:val="000000"/>
          <w:sz w:val="24"/>
          <w:szCs w:val="24"/>
        </w:rPr>
        <w:t>, рассказ</w:t>
      </w:r>
      <w:r w:rsidR="0089593A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F84ECB" w:rsidRPr="0089593A">
        <w:rPr>
          <w:rFonts w:ascii="Times New Roman" w:hAnsi="Times New Roman" w:cs="Times New Roman"/>
          <w:color w:val="000000"/>
          <w:sz w:val="24"/>
          <w:szCs w:val="24"/>
        </w:rPr>
        <w:t>, сказк</w:t>
      </w:r>
      <w:r w:rsidR="0089593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84ECB" w:rsidRPr="0089593A">
        <w:rPr>
          <w:rFonts w:ascii="Times New Roman" w:hAnsi="Times New Roman" w:cs="Times New Roman"/>
          <w:color w:val="000000"/>
          <w:sz w:val="24"/>
          <w:szCs w:val="24"/>
        </w:rPr>
        <w:t>, притч</w:t>
      </w:r>
      <w:r w:rsidR="0089593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84ECB" w:rsidRPr="0089593A">
        <w:rPr>
          <w:rFonts w:ascii="Times New Roman" w:hAnsi="Times New Roman" w:cs="Times New Roman"/>
          <w:color w:val="000000"/>
          <w:sz w:val="24"/>
          <w:szCs w:val="24"/>
        </w:rPr>
        <w:t xml:space="preserve"> на экологическую тему</w:t>
      </w:r>
      <w:r w:rsidR="008959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4ECB" w:rsidRPr="006D0FB0" w:rsidRDefault="0089593A" w:rsidP="0089593A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конкурс кулинарных рецептов </w:t>
      </w:r>
      <w:r w:rsidR="00F84ECB">
        <w:rPr>
          <w:rFonts w:ascii="Times New Roman" w:hAnsi="Times New Roman" w:cs="Times New Roman"/>
          <w:sz w:val="24"/>
          <w:szCs w:val="24"/>
        </w:rPr>
        <w:t>«Экологический шеф-повар»</w:t>
      </w:r>
      <w:r>
        <w:rPr>
          <w:rFonts w:ascii="Times New Roman" w:hAnsi="Times New Roman" w:cs="Times New Roman"/>
          <w:sz w:val="24"/>
          <w:szCs w:val="24"/>
        </w:rPr>
        <w:t>, посвящённый Дню здорового питания (16 октября). Но</w:t>
      </w:r>
      <w:r w:rsidR="00F84ECB">
        <w:rPr>
          <w:rFonts w:ascii="Times New Roman" w:hAnsi="Times New Roman" w:cs="Times New Roman"/>
          <w:sz w:val="24"/>
          <w:szCs w:val="24"/>
        </w:rPr>
        <w:t>минация связана со здоровым образом жизни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F84ECB">
        <w:rPr>
          <w:rFonts w:ascii="Times New Roman" w:hAnsi="Times New Roman" w:cs="Times New Roman"/>
          <w:sz w:val="24"/>
          <w:szCs w:val="24"/>
        </w:rPr>
        <w:t xml:space="preserve"> </w:t>
      </w:r>
      <w:r w:rsidR="00F84ECB">
        <w:rPr>
          <w:rFonts w:ascii="Times New Roman" w:hAnsi="Times New Roman" w:cs="Times New Roman"/>
          <w:sz w:val="24"/>
          <w:szCs w:val="24"/>
        </w:rPr>
        <w:lastRenderedPageBreak/>
        <w:t>правильным питанием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4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Могут быть представлены </w:t>
      </w:r>
      <w:r w:rsidR="00F84ECB">
        <w:rPr>
          <w:rFonts w:ascii="Times New Roman" w:hAnsi="Times New Roman" w:cs="Times New Roman"/>
          <w:sz w:val="24"/>
          <w:szCs w:val="24"/>
        </w:rPr>
        <w:t>рецепт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84ECB">
        <w:rPr>
          <w:rFonts w:ascii="Times New Roman" w:hAnsi="Times New Roman" w:cs="Times New Roman"/>
          <w:sz w:val="24"/>
          <w:szCs w:val="24"/>
        </w:rPr>
        <w:t xml:space="preserve"> полезн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="00F84ECB">
        <w:rPr>
          <w:rFonts w:ascii="Times New Roman" w:hAnsi="Times New Roman" w:cs="Times New Roman"/>
          <w:sz w:val="24"/>
          <w:szCs w:val="24"/>
        </w:rPr>
        <w:t>для здоровья блюд; меню здорового, полезного и вкусного школьного обеда или меню школьника на 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A29">
        <w:rPr>
          <w:rFonts w:ascii="Times New Roman" w:hAnsi="Times New Roman" w:cs="Times New Roman"/>
          <w:sz w:val="24"/>
          <w:szCs w:val="24"/>
        </w:rPr>
        <w:t xml:space="preserve">(текстовый документ </w:t>
      </w:r>
      <w:r w:rsidR="00122A29" w:rsidRPr="00122A29">
        <w:rPr>
          <w:rFonts w:ascii="Times New Roman" w:hAnsi="Times New Roman" w:cs="Times New Roman"/>
          <w:sz w:val="24"/>
          <w:szCs w:val="24"/>
          <w:shd w:val="clear" w:color="auto" w:fill="FFFFFF"/>
        </w:rPr>
        <w:t>Microsoft </w:t>
      </w:r>
      <w:r w:rsidR="00122A29" w:rsidRPr="00122A2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Word</w:t>
      </w:r>
      <w:r w:rsidR="00122A2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фотография</w:t>
      </w:r>
      <w:r>
        <w:rPr>
          <w:rFonts w:ascii="Times New Roman" w:hAnsi="Times New Roman" w:cs="Times New Roman"/>
          <w:sz w:val="24"/>
          <w:szCs w:val="24"/>
        </w:rPr>
        <w:t>).</w:t>
      </w:r>
      <w:r w:rsidR="00F84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97E" w:rsidRPr="00F313E1" w:rsidRDefault="001B4C3F" w:rsidP="000C05BB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3205D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B697E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Представленные на Фестиваль-конкурс работы оцениваются по утверждённым критериям (Приложение 1).</w:t>
      </w:r>
    </w:p>
    <w:p w:rsidR="001B4C3F" w:rsidRPr="00F313E1" w:rsidRDefault="00CB697E" w:rsidP="000C05BB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</w:t>
      </w:r>
      <w:r w:rsidR="0012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4C3F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Фестиваля-конкурса подводятся в категориях:</w:t>
      </w:r>
    </w:p>
    <w:p w:rsidR="001B4C3F" w:rsidRPr="00F313E1" w:rsidRDefault="001B4C3F" w:rsidP="000C05BB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учителя;</w:t>
      </w:r>
    </w:p>
    <w:p w:rsidR="001B4C3F" w:rsidRPr="00F313E1" w:rsidRDefault="001B4C3F" w:rsidP="000C05BB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1-4 классов; </w:t>
      </w:r>
    </w:p>
    <w:p w:rsidR="001B4C3F" w:rsidRPr="00F313E1" w:rsidRDefault="001B4C3F" w:rsidP="001B4C3F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5-11 классов.</w:t>
      </w:r>
    </w:p>
    <w:p w:rsidR="006B2A9F" w:rsidRDefault="001B4C3F" w:rsidP="001B4C3F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B697E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Конкурс считается состоявшимся при наличии в каждой из заявленной номинации 3-х и более представленных работ.</w:t>
      </w:r>
    </w:p>
    <w:p w:rsidR="001B4C3F" w:rsidRDefault="006B2A9F" w:rsidP="001B4C3F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Работы, занявшие призовые места, могут быть рекомендованы для участия в конкурсах, посвящённых </w:t>
      </w:r>
      <w:r w:rsidR="0012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 экологии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республиканском, всероссийском и международном уровнях.</w:t>
      </w:r>
      <w:r w:rsidR="001B4C3F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4D4601" w:rsidRPr="00881390" w:rsidRDefault="004D4601" w:rsidP="001B4C3F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</w:pPr>
    </w:p>
    <w:p w:rsidR="004D4601" w:rsidRPr="004D4601" w:rsidRDefault="004D4601" w:rsidP="004D4601">
      <w:pPr>
        <w:shd w:val="clear" w:color="auto" w:fill="FFFFFF"/>
        <w:tabs>
          <w:tab w:val="left" w:pos="851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46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Подведение итогов Фестиваля</w:t>
      </w:r>
    </w:p>
    <w:p w:rsidR="004D4601" w:rsidRDefault="004D4601" w:rsidP="001B4C3F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3205D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3205D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подведения итогов Фестиваля создаётся экспертная группа из числа учителей Лозымского филиала и УКП «РДБ» ГОУ РК «РЦО».</w:t>
      </w:r>
    </w:p>
    <w:p w:rsidR="004D4601" w:rsidRDefault="004D4601" w:rsidP="001B4C3F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Экспертная группа набирается до </w:t>
      </w:r>
      <w:r w:rsidR="0012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 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2017 года.</w:t>
      </w:r>
    </w:p>
    <w:p w:rsidR="004D4601" w:rsidRDefault="004D4601" w:rsidP="001B4C3F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Эксперты (их обучающиеся)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могут участвовать в тех номинациях, в которых они проводят экспертизу работ.  </w:t>
      </w:r>
    </w:p>
    <w:p w:rsidR="004D4601" w:rsidRDefault="004D4601" w:rsidP="001B4C3F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="00CB697E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Фестиваля-конкурса победители награждаются Дипломами </w:t>
      </w:r>
      <w:r w:rsidR="00CB697E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CB697E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B697E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="00CB697E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B697E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="00CB697E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степени, участники – сертификатами участников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1390" w:rsidRDefault="004D4601" w:rsidP="00881390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Работа экспертов будет подтверждена выдачей свидетельства.</w:t>
      </w:r>
      <w:r w:rsidR="00CB697E" w:rsidRPr="00F3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1390" w:rsidRPr="000172CB" w:rsidRDefault="00881390" w:rsidP="00881390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r w:rsidRPr="000172CB">
        <w:rPr>
          <w:rStyle w:val="FontStyle44"/>
          <w:rFonts w:ascii="Times New Roman" w:hAnsi="Times New Roman" w:cs="Times New Roman"/>
          <w:sz w:val="24"/>
          <w:szCs w:val="24"/>
        </w:rPr>
        <w:t>Итоги проведения Фестиваля</w:t>
      </w:r>
      <w:r>
        <w:rPr>
          <w:rStyle w:val="FontStyle44"/>
          <w:rFonts w:ascii="Times New Roman" w:hAnsi="Times New Roman" w:cs="Times New Roman"/>
          <w:sz w:val="24"/>
          <w:szCs w:val="24"/>
        </w:rPr>
        <w:t xml:space="preserve">-конкурса </w:t>
      </w:r>
      <w:r w:rsidRPr="000172CB">
        <w:rPr>
          <w:rStyle w:val="FontStyle44"/>
          <w:rFonts w:ascii="Times New Roman" w:hAnsi="Times New Roman" w:cs="Times New Roman"/>
          <w:sz w:val="24"/>
          <w:szCs w:val="24"/>
        </w:rPr>
        <w:t>рассматриваются на заседани</w:t>
      </w:r>
      <w:r>
        <w:rPr>
          <w:rStyle w:val="FontStyle44"/>
          <w:rFonts w:ascii="Times New Roman" w:hAnsi="Times New Roman" w:cs="Times New Roman"/>
          <w:sz w:val="24"/>
          <w:szCs w:val="24"/>
        </w:rPr>
        <w:t>ях</w:t>
      </w:r>
      <w:r w:rsidRPr="000172CB">
        <w:rPr>
          <w:rStyle w:val="FontStyle44"/>
          <w:rFonts w:ascii="Times New Roman" w:hAnsi="Times New Roman" w:cs="Times New Roman"/>
          <w:sz w:val="24"/>
          <w:szCs w:val="24"/>
        </w:rPr>
        <w:t xml:space="preserve"> МС, </w:t>
      </w:r>
      <w:r>
        <w:rPr>
          <w:rStyle w:val="FontStyle44"/>
          <w:rFonts w:ascii="Times New Roman" w:hAnsi="Times New Roman" w:cs="Times New Roman"/>
          <w:sz w:val="24"/>
          <w:szCs w:val="24"/>
        </w:rPr>
        <w:t xml:space="preserve">МО по предметам, </w:t>
      </w:r>
      <w:r w:rsidRPr="000172CB">
        <w:rPr>
          <w:rStyle w:val="FontStyle44"/>
          <w:rFonts w:ascii="Times New Roman" w:hAnsi="Times New Roman" w:cs="Times New Roman"/>
          <w:sz w:val="24"/>
          <w:szCs w:val="24"/>
        </w:rPr>
        <w:t>составляется информационно-аналитическая справка.</w:t>
      </w:r>
    </w:p>
    <w:p w:rsidR="00881390" w:rsidRDefault="00881390" w:rsidP="00881390">
      <w:pPr>
        <w:spacing w:after="0"/>
        <w:jc w:val="center"/>
        <w:rPr>
          <w:b/>
          <w:bCs/>
        </w:rPr>
      </w:pPr>
    </w:p>
    <w:p w:rsidR="00CB697E" w:rsidRPr="00F313E1" w:rsidRDefault="00CB697E" w:rsidP="00CB697E">
      <w:pPr>
        <w:shd w:val="clear" w:color="auto" w:fill="FFFFFF"/>
        <w:tabs>
          <w:tab w:val="left" w:pos="851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1.</w:t>
      </w:r>
    </w:p>
    <w:p w:rsidR="00CB697E" w:rsidRPr="00F313E1" w:rsidRDefault="00CB697E" w:rsidP="000C05BB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518"/>
        <w:gridCol w:w="4678"/>
        <w:gridCol w:w="2375"/>
      </w:tblGrid>
      <w:tr w:rsidR="00881390" w:rsidRPr="00F313E1" w:rsidTr="00384AD5">
        <w:tc>
          <w:tcPr>
            <w:tcW w:w="2518" w:type="dxa"/>
          </w:tcPr>
          <w:p w:rsidR="00CB697E" w:rsidRPr="00F313E1" w:rsidRDefault="00CB697E" w:rsidP="00CB697E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Номинации</w:t>
            </w:r>
          </w:p>
        </w:tc>
        <w:tc>
          <w:tcPr>
            <w:tcW w:w="4678" w:type="dxa"/>
          </w:tcPr>
          <w:p w:rsidR="00CB697E" w:rsidRPr="00F313E1" w:rsidRDefault="00CB697E" w:rsidP="00CB697E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2375" w:type="dxa"/>
          </w:tcPr>
          <w:p w:rsidR="00CB697E" w:rsidRPr="00F313E1" w:rsidRDefault="00384AD5" w:rsidP="00384AD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Максимальное количество б</w:t>
            </w:r>
            <w:r w:rsidR="00CB697E"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алл</w:t>
            </w: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</w:t>
            </w:r>
          </w:p>
        </w:tc>
      </w:tr>
      <w:tr w:rsidR="00CB697E" w:rsidRPr="00F313E1" w:rsidTr="00610C9A">
        <w:tc>
          <w:tcPr>
            <w:tcW w:w="9571" w:type="dxa"/>
            <w:gridSpan w:val="3"/>
          </w:tcPr>
          <w:p w:rsidR="00CB697E" w:rsidRPr="00F313E1" w:rsidRDefault="00CB697E" w:rsidP="00CB697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учителей:</w:t>
            </w:r>
          </w:p>
        </w:tc>
      </w:tr>
      <w:tr w:rsidR="00881390" w:rsidRPr="00F313E1" w:rsidTr="00384AD5">
        <w:tc>
          <w:tcPr>
            <w:tcW w:w="2518" w:type="dxa"/>
            <w:vMerge w:val="restart"/>
          </w:tcPr>
          <w:p w:rsidR="00384AD5" w:rsidRPr="00F313E1" w:rsidRDefault="00881390" w:rsidP="00881390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84AD5"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етодическая копилка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ЦОРов «С любовью к природе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(дидактические материалы для использования на уроках или внеклассных мероприятиях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384AD5" w:rsidRPr="00F313E1" w:rsidRDefault="00384AD5" w:rsidP="00384AD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Соответствие представленного материала теме Фестиваля-конкурса</w:t>
            </w:r>
          </w:p>
        </w:tc>
        <w:tc>
          <w:tcPr>
            <w:tcW w:w="2375" w:type="dxa"/>
          </w:tcPr>
          <w:p w:rsidR="00384AD5" w:rsidRPr="00F313E1" w:rsidRDefault="00384AD5" w:rsidP="00384AD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881390" w:rsidRPr="00F313E1" w:rsidTr="00384AD5">
        <w:tc>
          <w:tcPr>
            <w:tcW w:w="2518" w:type="dxa"/>
            <w:vMerge/>
          </w:tcPr>
          <w:p w:rsidR="00384AD5" w:rsidRPr="00F313E1" w:rsidRDefault="00384AD5" w:rsidP="00CB697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84AD5" w:rsidRPr="00F313E1" w:rsidRDefault="00384AD5" w:rsidP="00384AD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Качество дидактического материала</w:t>
            </w:r>
          </w:p>
        </w:tc>
        <w:tc>
          <w:tcPr>
            <w:tcW w:w="2375" w:type="dxa"/>
          </w:tcPr>
          <w:p w:rsidR="00384AD5" w:rsidRPr="00F313E1" w:rsidRDefault="00384AD5" w:rsidP="00384AD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</w:tr>
      <w:tr w:rsidR="00881390" w:rsidRPr="00F313E1" w:rsidTr="00384AD5">
        <w:tc>
          <w:tcPr>
            <w:tcW w:w="2518" w:type="dxa"/>
            <w:vMerge/>
          </w:tcPr>
          <w:p w:rsidR="00384AD5" w:rsidRPr="00F313E1" w:rsidRDefault="00384AD5" w:rsidP="00CB697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84AD5" w:rsidRPr="00F313E1" w:rsidRDefault="00384AD5" w:rsidP="00384AD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Уровень сложности выполнения работы</w:t>
            </w:r>
          </w:p>
        </w:tc>
        <w:tc>
          <w:tcPr>
            <w:tcW w:w="2375" w:type="dxa"/>
          </w:tcPr>
          <w:p w:rsidR="00384AD5" w:rsidRPr="00F313E1" w:rsidRDefault="00384AD5" w:rsidP="00384AD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881390" w:rsidRPr="00F313E1" w:rsidTr="00384AD5">
        <w:tc>
          <w:tcPr>
            <w:tcW w:w="2518" w:type="dxa"/>
            <w:vMerge/>
          </w:tcPr>
          <w:p w:rsidR="00384AD5" w:rsidRPr="00F313E1" w:rsidRDefault="00384AD5" w:rsidP="00CB697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84AD5" w:rsidRPr="00F313E1" w:rsidRDefault="00384AD5" w:rsidP="00384AD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Целесообразность использования в образовательных и воспитательных целях</w:t>
            </w:r>
          </w:p>
        </w:tc>
        <w:tc>
          <w:tcPr>
            <w:tcW w:w="2375" w:type="dxa"/>
          </w:tcPr>
          <w:p w:rsidR="00384AD5" w:rsidRPr="00F313E1" w:rsidRDefault="00384AD5" w:rsidP="00384AD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</w:tr>
      <w:tr w:rsidR="00384AD5" w:rsidRPr="00F313E1" w:rsidTr="00E50C00">
        <w:tc>
          <w:tcPr>
            <w:tcW w:w="9571" w:type="dxa"/>
            <w:gridSpan w:val="3"/>
          </w:tcPr>
          <w:p w:rsidR="00384AD5" w:rsidRPr="00F313E1" w:rsidRDefault="00384AD5" w:rsidP="00384AD5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Общее количество: 10 баллов</w:t>
            </w:r>
          </w:p>
        </w:tc>
      </w:tr>
      <w:tr w:rsidR="00881390" w:rsidRPr="00F313E1" w:rsidTr="00384AD5">
        <w:tc>
          <w:tcPr>
            <w:tcW w:w="2518" w:type="dxa"/>
            <w:vMerge w:val="restart"/>
          </w:tcPr>
          <w:p w:rsidR="00384AD5" w:rsidRPr="00F313E1" w:rsidRDefault="00881390" w:rsidP="00BA1EC9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</w:t>
            </w:r>
            <w:r w:rsidRPr="00F84ECB">
              <w:rPr>
                <w:rFonts w:ascii="Times New Roman" w:hAnsi="Times New Roman" w:cs="Times New Roman"/>
                <w:sz w:val="24"/>
                <w:szCs w:val="24"/>
              </w:rPr>
              <w:t xml:space="preserve">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</w:t>
            </w:r>
            <w:r w:rsidRPr="00F84ECB">
              <w:rPr>
                <w:rFonts w:ascii="Times New Roman" w:hAnsi="Times New Roman" w:cs="Times New Roman"/>
                <w:sz w:val="24"/>
                <w:szCs w:val="24"/>
              </w:rPr>
              <w:t>разработок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 и</w:t>
            </w:r>
            <w:r w:rsidRPr="00F84ECB"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внеклассных мероприятий по экологии «Дом под крышей голубой»</w:t>
            </w:r>
          </w:p>
        </w:tc>
        <w:tc>
          <w:tcPr>
            <w:tcW w:w="4678" w:type="dxa"/>
          </w:tcPr>
          <w:p w:rsidR="00384AD5" w:rsidRPr="00F313E1" w:rsidRDefault="00384AD5" w:rsidP="002F511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Соответствие представленного материала теме Фестиваля-конкурса</w:t>
            </w:r>
          </w:p>
        </w:tc>
        <w:tc>
          <w:tcPr>
            <w:tcW w:w="2375" w:type="dxa"/>
          </w:tcPr>
          <w:p w:rsidR="00384AD5" w:rsidRPr="00F313E1" w:rsidRDefault="00384AD5" w:rsidP="002F511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881390" w:rsidRPr="00F313E1" w:rsidTr="00384AD5">
        <w:tc>
          <w:tcPr>
            <w:tcW w:w="2518" w:type="dxa"/>
            <w:vMerge/>
          </w:tcPr>
          <w:p w:rsidR="00384AD5" w:rsidRPr="00F313E1" w:rsidRDefault="00384AD5" w:rsidP="00CB697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84AD5" w:rsidRPr="00F313E1" w:rsidRDefault="00384AD5" w:rsidP="00384AD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Целесообразность использования в образовательных и воспитательных целях</w:t>
            </w:r>
          </w:p>
        </w:tc>
        <w:tc>
          <w:tcPr>
            <w:tcW w:w="2375" w:type="dxa"/>
          </w:tcPr>
          <w:p w:rsidR="00384AD5" w:rsidRPr="00F313E1" w:rsidRDefault="00384AD5" w:rsidP="002F511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</w:tr>
      <w:tr w:rsidR="00881390" w:rsidRPr="00F313E1" w:rsidTr="00384AD5">
        <w:tc>
          <w:tcPr>
            <w:tcW w:w="2518" w:type="dxa"/>
            <w:vMerge/>
          </w:tcPr>
          <w:p w:rsidR="00384AD5" w:rsidRPr="00F313E1" w:rsidRDefault="00384AD5" w:rsidP="00CB697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84AD5" w:rsidRPr="00F313E1" w:rsidRDefault="00384AD5" w:rsidP="000D2CC2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Возможность тиражирования </w:t>
            </w:r>
            <w:r w:rsidR="000D2CC2"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образовательном процессе</w:t>
            </w:r>
          </w:p>
        </w:tc>
        <w:tc>
          <w:tcPr>
            <w:tcW w:w="2375" w:type="dxa"/>
          </w:tcPr>
          <w:p w:rsidR="00384AD5" w:rsidRPr="00F313E1" w:rsidRDefault="00384AD5" w:rsidP="00384AD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</w:tr>
      <w:tr w:rsidR="000D2CC2" w:rsidRPr="00F313E1" w:rsidTr="00ED36EE">
        <w:tc>
          <w:tcPr>
            <w:tcW w:w="9571" w:type="dxa"/>
            <w:gridSpan w:val="3"/>
          </w:tcPr>
          <w:p w:rsidR="000D2CC2" w:rsidRPr="00F313E1" w:rsidRDefault="000D2CC2" w:rsidP="000D2CC2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Общее количество: 8 баллов</w:t>
            </w:r>
          </w:p>
        </w:tc>
      </w:tr>
      <w:tr w:rsidR="00881390" w:rsidRPr="00F313E1" w:rsidTr="00384AD5">
        <w:tc>
          <w:tcPr>
            <w:tcW w:w="2518" w:type="dxa"/>
            <w:vMerge w:val="restart"/>
          </w:tcPr>
          <w:p w:rsidR="000D2CC2" w:rsidRPr="00F313E1" w:rsidRDefault="00BA1EC9" w:rsidP="00BA1EC9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Конкурс тематических стендов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«Год экологии в РФ» </w:t>
            </w:r>
          </w:p>
        </w:tc>
        <w:tc>
          <w:tcPr>
            <w:tcW w:w="4678" w:type="dxa"/>
          </w:tcPr>
          <w:p w:rsidR="000D2CC2" w:rsidRPr="00F313E1" w:rsidRDefault="000D2CC2" w:rsidP="000D2CC2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Соответствие теме Фестиваля-конкурса</w:t>
            </w:r>
          </w:p>
        </w:tc>
        <w:tc>
          <w:tcPr>
            <w:tcW w:w="2375" w:type="dxa"/>
          </w:tcPr>
          <w:p w:rsidR="000D2CC2" w:rsidRPr="00F313E1" w:rsidRDefault="000D2CC2" w:rsidP="000D2CC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881390" w:rsidRPr="00F313E1" w:rsidTr="00384AD5">
        <w:tc>
          <w:tcPr>
            <w:tcW w:w="2518" w:type="dxa"/>
            <w:vMerge/>
          </w:tcPr>
          <w:p w:rsidR="000D2CC2" w:rsidRPr="00F313E1" w:rsidRDefault="000D2CC2" w:rsidP="00CB697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0D2CC2" w:rsidRPr="00F313E1" w:rsidRDefault="000D2CC2" w:rsidP="00DD191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DD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рубрик</w:t>
            </w:r>
          </w:p>
        </w:tc>
        <w:tc>
          <w:tcPr>
            <w:tcW w:w="2375" w:type="dxa"/>
          </w:tcPr>
          <w:p w:rsidR="000D2CC2" w:rsidRPr="00F313E1" w:rsidRDefault="00DD191B" w:rsidP="000D2CC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D2CC2"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DD191B" w:rsidRPr="00F313E1" w:rsidTr="00384AD5">
        <w:tc>
          <w:tcPr>
            <w:tcW w:w="2518" w:type="dxa"/>
            <w:vMerge/>
          </w:tcPr>
          <w:p w:rsidR="00DD191B" w:rsidRPr="00F313E1" w:rsidRDefault="00DD191B" w:rsidP="00CB697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D191B" w:rsidRPr="00F313E1" w:rsidRDefault="00DD191B" w:rsidP="00DD191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24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Красочность и эстетичность оформления</w:t>
            </w:r>
          </w:p>
        </w:tc>
        <w:tc>
          <w:tcPr>
            <w:tcW w:w="2375" w:type="dxa"/>
          </w:tcPr>
          <w:p w:rsidR="00DD191B" w:rsidRPr="00F313E1" w:rsidRDefault="00243FEA" w:rsidP="000D2CC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DD191B" w:rsidRPr="00F313E1" w:rsidTr="00DD191B">
        <w:trPr>
          <w:trHeight w:val="138"/>
        </w:trPr>
        <w:tc>
          <w:tcPr>
            <w:tcW w:w="2518" w:type="dxa"/>
            <w:vMerge/>
          </w:tcPr>
          <w:p w:rsidR="00DD191B" w:rsidRPr="00F313E1" w:rsidRDefault="00DD191B" w:rsidP="00CB697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D191B" w:rsidRPr="00DD191B" w:rsidRDefault="00DD191B" w:rsidP="00DD191B">
            <w:pPr>
              <w:tabs>
                <w:tab w:val="left" w:pos="851"/>
              </w:tabs>
              <w:ind w:left="710" w:hanging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Качество фотографии</w:t>
            </w:r>
          </w:p>
        </w:tc>
        <w:tc>
          <w:tcPr>
            <w:tcW w:w="2375" w:type="dxa"/>
          </w:tcPr>
          <w:p w:rsidR="00DD191B" w:rsidRPr="00F313E1" w:rsidRDefault="00A64516" w:rsidP="00A6451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D191B"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8A099B" w:rsidRPr="00F313E1" w:rsidTr="00D711DD">
        <w:trPr>
          <w:trHeight w:val="138"/>
        </w:trPr>
        <w:tc>
          <w:tcPr>
            <w:tcW w:w="9571" w:type="dxa"/>
            <w:gridSpan w:val="3"/>
          </w:tcPr>
          <w:p w:rsidR="008A099B" w:rsidRDefault="008A099B" w:rsidP="008A099B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Общее количество: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8A099B" w:rsidRPr="00F313E1" w:rsidTr="00DD191B">
        <w:trPr>
          <w:trHeight w:val="138"/>
        </w:trPr>
        <w:tc>
          <w:tcPr>
            <w:tcW w:w="2518" w:type="dxa"/>
            <w:vMerge w:val="restart"/>
          </w:tcPr>
          <w:p w:rsidR="008A099B" w:rsidRPr="00F313E1" w:rsidRDefault="008A099B" w:rsidP="008A099B">
            <w:pPr>
              <w:shd w:val="clear" w:color="auto" w:fill="FFFFFF"/>
              <w:tabs>
                <w:tab w:val="left" w:pos="851"/>
              </w:tabs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 фотографий «</w:t>
            </w:r>
            <w:r w:rsidRPr="008A09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гармонии с природой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(фотография, демонстрирующая отношения человека и природы  + оригинальное название)</w:t>
            </w:r>
          </w:p>
        </w:tc>
        <w:tc>
          <w:tcPr>
            <w:tcW w:w="4678" w:type="dxa"/>
          </w:tcPr>
          <w:p w:rsidR="008A099B" w:rsidRDefault="008A099B" w:rsidP="00DD191B">
            <w:pPr>
              <w:tabs>
                <w:tab w:val="left" w:pos="851"/>
              </w:tabs>
              <w:ind w:left="710" w:hanging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Соответствие теме Фестиваля-конкурса</w:t>
            </w:r>
          </w:p>
        </w:tc>
        <w:tc>
          <w:tcPr>
            <w:tcW w:w="2375" w:type="dxa"/>
          </w:tcPr>
          <w:p w:rsidR="008A099B" w:rsidRDefault="00F87821" w:rsidP="00A6451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8A099B" w:rsidRPr="00F313E1" w:rsidTr="00DD191B">
        <w:trPr>
          <w:trHeight w:val="138"/>
        </w:trPr>
        <w:tc>
          <w:tcPr>
            <w:tcW w:w="2518" w:type="dxa"/>
            <w:vMerge/>
          </w:tcPr>
          <w:p w:rsidR="008A099B" w:rsidRDefault="008A099B" w:rsidP="008A099B">
            <w:pPr>
              <w:shd w:val="clear" w:color="auto" w:fill="FFFFFF"/>
              <w:tabs>
                <w:tab w:val="left" w:pos="851"/>
              </w:tabs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8A099B" w:rsidRDefault="008A099B" w:rsidP="00F8782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Композиция</w:t>
            </w:r>
            <w:r w:rsidR="00F8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(художественная выразительность, оригигальность замысла)</w:t>
            </w:r>
          </w:p>
        </w:tc>
        <w:tc>
          <w:tcPr>
            <w:tcW w:w="2375" w:type="dxa"/>
          </w:tcPr>
          <w:p w:rsidR="008A099B" w:rsidRDefault="00F87821" w:rsidP="00A6451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8A099B" w:rsidRPr="00F313E1" w:rsidTr="00DD191B">
        <w:trPr>
          <w:trHeight w:val="138"/>
        </w:trPr>
        <w:tc>
          <w:tcPr>
            <w:tcW w:w="2518" w:type="dxa"/>
            <w:vMerge/>
          </w:tcPr>
          <w:p w:rsidR="008A099B" w:rsidRDefault="008A099B" w:rsidP="008A099B">
            <w:pPr>
              <w:shd w:val="clear" w:color="auto" w:fill="FFFFFF"/>
              <w:tabs>
                <w:tab w:val="left" w:pos="851"/>
              </w:tabs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8A099B" w:rsidRDefault="008A099B" w:rsidP="00F87821">
            <w:pPr>
              <w:tabs>
                <w:tab w:val="left" w:pos="851"/>
              </w:tabs>
              <w:ind w:left="710" w:hanging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F8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Оригинальность названия</w:t>
            </w:r>
          </w:p>
        </w:tc>
        <w:tc>
          <w:tcPr>
            <w:tcW w:w="2375" w:type="dxa"/>
          </w:tcPr>
          <w:p w:rsidR="008A099B" w:rsidRDefault="00F87821" w:rsidP="00A6451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8A099B" w:rsidRPr="00F313E1" w:rsidTr="00DD191B">
        <w:trPr>
          <w:trHeight w:val="138"/>
        </w:trPr>
        <w:tc>
          <w:tcPr>
            <w:tcW w:w="2518" w:type="dxa"/>
            <w:vMerge/>
          </w:tcPr>
          <w:p w:rsidR="008A099B" w:rsidRDefault="008A099B" w:rsidP="008A099B">
            <w:pPr>
              <w:shd w:val="clear" w:color="auto" w:fill="FFFFFF"/>
              <w:tabs>
                <w:tab w:val="left" w:pos="851"/>
              </w:tabs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8A099B" w:rsidRDefault="008A099B" w:rsidP="008A099B">
            <w:pPr>
              <w:tabs>
                <w:tab w:val="left" w:pos="851"/>
              </w:tabs>
              <w:ind w:left="710" w:hanging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Качество фотографии</w:t>
            </w:r>
          </w:p>
        </w:tc>
        <w:tc>
          <w:tcPr>
            <w:tcW w:w="2375" w:type="dxa"/>
          </w:tcPr>
          <w:p w:rsidR="008A099B" w:rsidRDefault="00F87821" w:rsidP="00A6451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0D2CC2" w:rsidRPr="00F313E1" w:rsidTr="00366637">
        <w:tc>
          <w:tcPr>
            <w:tcW w:w="9571" w:type="dxa"/>
            <w:gridSpan w:val="3"/>
          </w:tcPr>
          <w:p w:rsidR="000D2CC2" w:rsidRPr="00F313E1" w:rsidRDefault="000D2CC2" w:rsidP="00A64516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Общее количество: </w:t>
            </w:r>
            <w:r w:rsidR="00A645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CB697E" w:rsidRPr="00F313E1" w:rsidTr="00440DA6">
        <w:tc>
          <w:tcPr>
            <w:tcW w:w="9571" w:type="dxa"/>
            <w:gridSpan w:val="3"/>
          </w:tcPr>
          <w:p w:rsidR="00CB697E" w:rsidRPr="00F313E1" w:rsidRDefault="00CB697E" w:rsidP="000C05BB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обучающихся:</w:t>
            </w:r>
          </w:p>
        </w:tc>
      </w:tr>
      <w:tr w:rsidR="00A64516" w:rsidRPr="00F313E1" w:rsidTr="00384AD5">
        <w:tc>
          <w:tcPr>
            <w:tcW w:w="2518" w:type="dxa"/>
            <w:vMerge w:val="restart"/>
          </w:tcPr>
          <w:p w:rsidR="00A64516" w:rsidRPr="00F313E1" w:rsidRDefault="00A64516" w:rsidP="00A64516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поделок из бросового </w:t>
            </w:r>
            <w:r w:rsidR="008A0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природного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материала </w:t>
            </w:r>
            <w:r w:rsidRPr="006D0FB0">
              <w:rPr>
                <w:rFonts w:ascii="Times New Roman" w:hAnsi="Times New Roman" w:cs="Times New Roman"/>
                <w:sz w:val="24"/>
                <w:szCs w:val="24"/>
              </w:rPr>
              <w:t>«Из мусорной кучки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</w:t>
            </w:r>
            <w:r w:rsidRPr="006D0FB0">
              <w:rPr>
                <w:rFonts w:ascii="Times New Roman" w:hAnsi="Times New Roman" w:cs="Times New Roman"/>
                <w:sz w:val="24"/>
                <w:szCs w:val="24"/>
              </w:rPr>
              <w:t>лассные штучки»</w:t>
            </w:r>
          </w:p>
        </w:tc>
        <w:tc>
          <w:tcPr>
            <w:tcW w:w="4678" w:type="dxa"/>
          </w:tcPr>
          <w:p w:rsidR="00A64516" w:rsidRPr="00F313E1" w:rsidRDefault="00A64516" w:rsidP="00F313E1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Соответствие теме Фестиваля-конкурса</w:t>
            </w:r>
          </w:p>
        </w:tc>
        <w:tc>
          <w:tcPr>
            <w:tcW w:w="2375" w:type="dxa"/>
          </w:tcPr>
          <w:p w:rsidR="00A64516" w:rsidRPr="00F313E1" w:rsidRDefault="00A64516" w:rsidP="000D2CC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A64516" w:rsidRPr="00F313E1" w:rsidTr="00384AD5">
        <w:tc>
          <w:tcPr>
            <w:tcW w:w="2518" w:type="dxa"/>
            <w:vMerge/>
          </w:tcPr>
          <w:p w:rsidR="00A64516" w:rsidRPr="00F313E1" w:rsidRDefault="00A64516" w:rsidP="00CB697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A64516" w:rsidRPr="00F313E1" w:rsidRDefault="00A64516" w:rsidP="00A6451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Качество исполнения работы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художественная ценность, яркость и </w:t>
            </w:r>
            <w:r w:rsidRPr="0020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0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оригинальность замысла, 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аккуратность)</w:t>
            </w:r>
          </w:p>
        </w:tc>
        <w:tc>
          <w:tcPr>
            <w:tcW w:w="2375" w:type="dxa"/>
          </w:tcPr>
          <w:p w:rsidR="00A64516" w:rsidRPr="00F313E1" w:rsidRDefault="00A64516" w:rsidP="00A6451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A64516" w:rsidRPr="00F313E1" w:rsidTr="00384AD5">
        <w:tc>
          <w:tcPr>
            <w:tcW w:w="2518" w:type="dxa"/>
            <w:vMerge/>
          </w:tcPr>
          <w:p w:rsidR="00A64516" w:rsidRPr="00F313E1" w:rsidRDefault="00A64516" w:rsidP="00CB697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A64516" w:rsidRPr="00F313E1" w:rsidRDefault="00A64516" w:rsidP="000D2CC2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Степень самостоятельности выполнения работы</w:t>
            </w:r>
          </w:p>
        </w:tc>
        <w:tc>
          <w:tcPr>
            <w:tcW w:w="2375" w:type="dxa"/>
          </w:tcPr>
          <w:p w:rsidR="00A64516" w:rsidRPr="00F313E1" w:rsidRDefault="00A64516" w:rsidP="000D2CC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A64516" w:rsidRPr="00F313E1" w:rsidTr="00384AD5">
        <w:tc>
          <w:tcPr>
            <w:tcW w:w="2518" w:type="dxa"/>
            <w:vMerge/>
          </w:tcPr>
          <w:p w:rsidR="00A64516" w:rsidRPr="00F313E1" w:rsidRDefault="00A64516" w:rsidP="00CB697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A64516" w:rsidRPr="00F313E1" w:rsidRDefault="00A64516" w:rsidP="00C53CB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Качество фото</w:t>
            </w:r>
            <w:r w:rsidR="002F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2375" w:type="dxa"/>
          </w:tcPr>
          <w:p w:rsidR="00A64516" w:rsidRPr="00F313E1" w:rsidRDefault="00A64516" w:rsidP="000D2CC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0D2CC2" w:rsidRPr="00F313E1" w:rsidTr="00C93780">
        <w:tc>
          <w:tcPr>
            <w:tcW w:w="9571" w:type="dxa"/>
            <w:gridSpan w:val="3"/>
          </w:tcPr>
          <w:p w:rsidR="000D2CC2" w:rsidRPr="00F313E1" w:rsidRDefault="000D2CC2" w:rsidP="00F313E1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Общее количество: </w:t>
            </w:r>
            <w:r w:rsid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A64516" w:rsidRPr="00F313E1" w:rsidTr="00384AD5">
        <w:tc>
          <w:tcPr>
            <w:tcW w:w="2518" w:type="dxa"/>
            <w:vMerge w:val="restart"/>
          </w:tcPr>
          <w:p w:rsidR="00A64516" w:rsidRPr="00F313E1" w:rsidRDefault="00A64516" w:rsidP="00A64516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A09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Хит-парад дикой природы» (</w:t>
            </w:r>
            <w:r w:rsidRPr="006D0FB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слайда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коллективной </w:t>
            </w:r>
            <w:r w:rsidRPr="006D0FB0">
              <w:rPr>
                <w:rFonts w:ascii="Times New Roman" w:hAnsi="Times New Roman" w:cs="Times New Roman"/>
                <w:sz w:val="24"/>
                <w:szCs w:val="24"/>
              </w:rPr>
              <w:t>презентации о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растениях</w:t>
            </w:r>
            <w:r w:rsidRPr="006D0FB0">
              <w:rPr>
                <w:rFonts w:ascii="Times New Roman" w:hAnsi="Times New Roman" w:cs="Times New Roman"/>
                <w:sz w:val="24"/>
                <w:szCs w:val="24"/>
              </w:rPr>
              <w:t>, занес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D0FB0">
              <w:rPr>
                <w:rFonts w:ascii="Times New Roman" w:hAnsi="Times New Roman" w:cs="Times New Roman"/>
                <w:sz w:val="24"/>
                <w:szCs w:val="24"/>
              </w:rPr>
              <w:t>нных в Красную книгу)</w:t>
            </w:r>
          </w:p>
        </w:tc>
        <w:tc>
          <w:tcPr>
            <w:tcW w:w="4678" w:type="dxa"/>
          </w:tcPr>
          <w:p w:rsidR="00A64516" w:rsidRPr="00F313E1" w:rsidRDefault="00A64516" w:rsidP="00344A0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Соответствие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представленного материала 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 Фестиваля-конкурса</w:t>
            </w:r>
          </w:p>
        </w:tc>
        <w:tc>
          <w:tcPr>
            <w:tcW w:w="2375" w:type="dxa"/>
          </w:tcPr>
          <w:p w:rsidR="00A64516" w:rsidRPr="00F313E1" w:rsidRDefault="00A64516" w:rsidP="00344A0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A64516" w:rsidRPr="00F313E1" w:rsidTr="00384AD5">
        <w:tc>
          <w:tcPr>
            <w:tcW w:w="2518" w:type="dxa"/>
            <w:vMerge/>
          </w:tcPr>
          <w:p w:rsidR="00A64516" w:rsidRPr="00F313E1" w:rsidRDefault="00A64516" w:rsidP="00CB697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A64516" w:rsidRPr="00F313E1" w:rsidRDefault="00A64516" w:rsidP="00344A0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Содержание работы (логичность, полнота, лаконичность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информации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5" w:type="dxa"/>
          </w:tcPr>
          <w:p w:rsidR="00A64516" w:rsidRPr="00F313E1" w:rsidRDefault="00A64516" w:rsidP="00344A0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</w:tr>
      <w:tr w:rsidR="00A64516" w:rsidRPr="00F313E1" w:rsidTr="00C53CB6">
        <w:trPr>
          <w:trHeight w:val="292"/>
        </w:trPr>
        <w:tc>
          <w:tcPr>
            <w:tcW w:w="2518" w:type="dxa"/>
            <w:vMerge/>
          </w:tcPr>
          <w:p w:rsidR="00A64516" w:rsidRPr="00F313E1" w:rsidRDefault="00A64516" w:rsidP="00CB697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A64516" w:rsidRPr="00F313E1" w:rsidRDefault="00A64516" w:rsidP="00A6451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фотографии, её качество</w:t>
            </w:r>
          </w:p>
        </w:tc>
        <w:tc>
          <w:tcPr>
            <w:tcW w:w="2375" w:type="dxa"/>
          </w:tcPr>
          <w:p w:rsidR="00A64516" w:rsidRPr="00F313E1" w:rsidRDefault="00A64516" w:rsidP="00344A0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A64516" w:rsidRPr="00F313E1" w:rsidTr="00C53CB6">
        <w:trPr>
          <w:trHeight w:val="281"/>
        </w:trPr>
        <w:tc>
          <w:tcPr>
            <w:tcW w:w="2518" w:type="dxa"/>
            <w:vMerge/>
          </w:tcPr>
          <w:p w:rsidR="00A64516" w:rsidRPr="00F313E1" w:rsidRDefault="00A64516" w:rsidP="00CB697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A64516" w:rsidRDefault="00A64516" w:rsidP="00C53CB6">
            <w:pPr>
              <w:pStyle w:val="a5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  <w:r w:rsidR="00C5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оформления слайда </w:t>
            </w:r>
          </w:p>
          <w:p w:rsidR="00C53CB6" w:rsidRPr="00C53CB6" w:rsidRDefault="00C53CB6" w:rsidP="00C53CB6">
            <w:pPr>
              <w:tabs>
                <w:tab w:val="left" w:pos="176"/>
                <w:tab w:val="left" w:pos="31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(соблюдение единого шрифта,  цветовое решение, расположение текста и изображения на слайде)</w:t>
            </w:r>
          </w:p>
        </w:tc>
        <w:tc>
          <w:tcPr>
            <w:tcW w:w="2375" w:type="dxa"/>
          </w:tcPr>
          <w:p w:rsidR="00A64516" w:rsidRPr="00F313E1" w:rsidRDefault="00C53CB6" w:rsidP="00344A0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</w:tr>
      <w:tr w:rsidR="00A64516" w:rsidRPr="00F313E1" w:rsidTr="00983015">
        <w:trPr>
          <w:trHeight w:val="562"/>
        </w:trPr>
        <w:tc>
          <w:tcPr>
            <w:tcW w:w="2518" w:type="dxa"/>
            <w:vMerge/>
          </w:tcPr>
          <w:p w:rsidR="00A64516" w:rsidRPr="00F313E1" w:rsidRDefault="00A64516" w:rsidP="00CB697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A64516" w:rsidRPr="00F313E1" w:rsidRDefault="00A64516" w:rsidP="00A6451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Отсутствие орфографических и пунктуационных ошибок</w:t>
            </w:r>
          </w:p>
        </w:tc>
        <w:tc>
          <w:tcPr>
            <w:tcW w:w="2375" w:type="dxa"/>
          </w:tcPr>
          <w:p w:rsidR="00A64516" w:rsidRPr="00F313E1" w:rsidRDefault="00A64516" w:rsidP="00344A0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F313E1" w:rsidRPr="00F313E1" w:rsidTr="00537B29">
        <w:tc>
          <w:tcPr>
            <w:tcW w:w="9571" w:type="dxa"/>
            <w:gridSpan w:val="3"/>
          </w:tcPr>
          <w:p w:rsidR="00F313E1" w:rsidRPr="00F313E1" w:rsidRDefault="00F313E1" w:rsidP="00C53CB6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Общее количество: </w:t>
            </w:r>
            <w:r w:rsidR="00A645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C53C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A64516" w:rsidRPr="00F313E1" w:rsidTr="00384AD5">
        <w:tc>
          <w:tcPr>
            <w:tcW w:w="2518" w:type="dxa"/>
            <w:vMerge w:val="restart"/>
          </w:tcPr>
          <w:p w:rsidR="00A64516" w:rsidRPr="00F313E1" w:rsidRDefault="00A64516" w:rsidP="00A64516">
            <w:pPr>
              <w:shd w:val="clear" w:color="auto" w:fill="FFFFFF"/>
              <w:tabs>
                <w:tab w:val="left" w:pos="851"/>
              </w:tabs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Конкурс плакатов и коллажей </w:t>
            </w:r>
            <w:r w:rsidRPr="006D0FB0">
              <w:rPr>
                <w:rFonts w:ascii="Times New Roman" w:hAnsi="Times New Roman" w:cs="Times New Roman"/>
                <w:sz w:val="24"/>
                <w:szCs w:val="24"/>
              </w:rPr>
              <w:t>«Природе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D0FB0">
              <w:rPr>
                <w:rFonts w:ascii="Times New Roman" w:hAnsi="Times New Roman" w:cs="Times New Roman"/>
                <w:sz w:val="24"/>
                <w:szCs w:val="24"/>
              </w:rPr>
              <w:t xml:space="preserve"> спасательный 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(фотографии  плакатов, электронные открытки)</w:t>
            </w:r>
          </w:p>
        </w:tc>
        <w:tc>
          <w:tcPr>
            <w:tcW w:w="4678" w:type="dxa"/>
          </w:tcPr>
          <w:p w:rsidR="00A64516" w:rsidRPr="00F313E1" w:rsidRDefault="00A64516" w:rsidP="00C257F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Соответствие теме Фестиваля-конкурса</w:t>
            </w:r>
          </w:p>
        </w:tc>
        <w:tc>
          <w:tcPr>
            <w:tcW w:w="2375" w:type="dxa"/>
          </w:tcPr>
          <w:p w:rsidR="00A64516" w:rsidRPr="00F313E1" w:rsidRDefault="00A64516" w:rsidP="00344A0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A64516" w:rsidRPr="00F313E1" w:rsidTr="00384AD5">
        <w:tc>
          <w:tcPr>
            <w:tcW w:w="2518" w:type="dxa"/>
            <w:vMerge/>
          </w:tcPr>
          <w:p w:rsidR="00A64516" w:rsidRPr="00F313E1" w:rsidRDefault="00A64516" w:rsidP="00CB697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A64516" w:rsidRPr="00F313E1" w:rsidRDefault="00A64516" w:rsidP="00C257F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Качество исполнения работы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художественная ценность, яркость и </w:t>
            </w:r>
            <w:r w:rsidRPr="0020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0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композиционная целостность, оригинальность замысла, 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аккуратность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работы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5" w:type="dxa"/>
          </w:tcPr>
          <w:p w:rsidR="00A64516" w:rsidRPr="00F313E1" w:rsidRDefault="00A64516" w:rsidP="00344A0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</w:tr>
      <w:tr w:rsidR="00881390" w:rsidRPr="00F313E1" w:rsidTr="00384AD5">
        <w:tc>
          <w:tcPr>
            <w:tcW w:w="2518" w:type="dxa"/>
            <w:vMerge/>
          </w:tcPr>
          <w:p w:rsidR="00F313E1" w:rsidRPr="00F313E1" w:rsidRDefault="00F313E1" w:rsidP="00CB697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F313E1" w:rsidRPr="00F313E1" w:rsidRDefault="00C53CB6" w:rsidP="00C53CB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Степень самостоятельности выполнения работы</w:t>
            </w:r>
          </w:p>
        </w:tc>
        <w:tc>
          <w:tcPr>
            <w:tcW w:w="2375" w:type="dxa"/>
          </w:tcPr>
          <w:p w:rsidR="00F313E1" w:rsidRPr="00F313E1" w:rsidRDefault="00F313E1" w:rsidP="00344A0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881390" w:rsidRPr="00F313E1" w:rsidTr="00384AD5">
        <w:tc>
          <w:tcPr>
            <w:tcW w:w="2518" w:type="dxa"/>
            <w:vMerge/>
          </w:tcPr>
          <w:p w:rsidR="00F313E1" w:rsidRPr="00F313E1" w:rsidRDefault="00F313E1" w:rsidP="00CB697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F313E1" w:rsidRDefault="00C53CB6" w:rsidP="00C53CB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Качество фото</w:t>
            </w:r>
            <w:r w:rsidR="002F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2375" w:type="dxa"/>
          </w:tcPr>
          <w:p w:rsidR="00F313E1" w:rsidRPr="00F313E1" w:rsidRDefault="00F313E1" w:rsidP="00344A0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F313E1" w:rsidRPr="00F313E1" w:rsidTr="00C63144">
        <w:tc>
          <w:tcPr>
            <w:tcW w:w="9571" w:type="dxa"/>
            <w:gridSpan w:val="3"/>
          </w:tcPr>
          <w:p w:rsidR="00F313E1" w:rsidRPr="00F313E1" w:rsidRDefault="00F313E1" w:rsidP="00F313E1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Общее количество: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881390" w:rsidRPr="00F313E1" w:rsidTr="00384AD5">
        <w:tc>
          <w:tcPr>
            <w:tcW w:w="2518" w:type="dxa"/>
            <w:vMerge w:val="restart"/>
          </w:tcPr>
          <w:p w:rsidR="00202958" w:rsidRPr="00F313E1" w:rsidRDefault="00202958" w:rsidP="00C53CB6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C5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53CB6" w:rsidRPr="00680F3E">
              <w:rPr>
                <w:rFonts w:ascii="Times New Roman" w:hAnsi="Times New Roman" w:cs="Times New Roman"/>
                <w:sz w:val="24"/>
                <w:szCs w:val="24"/>
              </w:rPr>
              <w:t xml:space="preserve">онкурс рисунков и фотографий </w:t>
            </w:r>
            <w:r w:rsidR="00C53CB6" w:rsidRPr="00680F3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«Чудеса природы родного края» </w:t>
            </w:r>
          </w:p>
        </w:tc>
        <w:tc>
          <w:tcPr>
            <w:tcW w:w="4678" w:type="dxa"/>
          </w:tcPr>
          <w:p w:rsidR="00202958" w:rsidRPr="00F313E1" w:rsidRDefault="00202958" w:rsidP="00344A0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Соответствие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представленного материала 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 Фестиваля-конкурса</w:t>
            </w:r>
          </w:p>
        </w:tc>
        <w:tc>
          <w:tcPr>
            <w:tcW w:w="2375" w:type="dxa"/>
          </w:tcPr>
          <w:p w:rsidR="00202958" w:rsidRPr="00F313E1" w:rsidRDefault="00202958" w:rsidP="00344A0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881390" w:rsidRPr="00F313E1" w:rsidTr="00384AD5">
        <w:tc>
          <w:tcPr>
            <w:tcW w:w="2518" w:type="dxa"/>
            <w:vMerge/>
          </w:tcPr>
          <w:p w:rsidR="00202958" w:rsidRPr="00F313E1" w:rsidRDefault="00202958" w:rsidP="00CB697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202958" w:rsidRPr="00F313E1" w:rsidRDefault="00C53CB6" w:rsidP="00344A0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Качество исполнения работы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художественная ценность, яркость и </w:t>
            </w:r>
            <w:r w:rsidRPr="0020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0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композиционная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целостность, оригинальность замысла, 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аккуратность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работы/качество фотографии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5" w:type="dxa"/>
          </w:tcPr>
          <w:p w:rsidR="00202958" w:rsidRPr="00F313E1" w:rsidRDefault="00202958" w:rsidP="00344A0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балла</w:t>
            </w:r>
          </w:p>
        </w:tc>
      </w:tr>
      <w:tr w:rsidR="00C53CB6" w:rsidRPr="00F313E1" w:rsidTr="0085003F">
        <w:trPr>
          <w:trHeight w:val="562"/>
        </w:trPr>
        <w:tc>
          <w:tcPr>
            <w:tcW w:w="2518" w:type="dxa"/>
            <w:vMerge/>
          </w:tcPr>
          <w:p w:rsidR="00C53CB6" w:rsidRPr="00F313E1" w:rsidRDefault="00C53CB6" w:rsidP="00CB697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C53CB6" w:rsidRPr="00F313E1" w:rsidRDefault="00C53CB6" w:rsidP="00C53CB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Степень самостоятельности выполнения работы</w:t>
            </w:r>
          </w:p>
        </w:tc>
        <w:tc>
          <w:tcPr>
            <w:tcW w:w="2375" w:type="dxa"/>
          </w:tcPr>
          <w:p w:rsidR="00C53CB6" w:rsidRPr="00F313E1" w:rsidRDefault="00C53CB6" w:rsidP="00344A0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202958" w:rsidRPr="00F313E1" w:rsidTr="0078390C">
        <w:tc>
          <w:tcPr>
            <w:tcW w:w="9571" w:type="dxa"/>
            <w:gridSpan w:val="3"/>
          </w:tcPr>
          <w:p w:rsidR="00202958" w:rsidRPr="00F313E1" w:rsidRDefault="00202958" w:rsidP="00C53CB6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Общее количество: </w:t>
            </w:r>
            <w:r w:rsidR="00C53C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2F252E" w:rsidRPr="00F313E1" w:rsidTr="00384AD5">
        <w:tc>
          <w:tcPr>
            <w:tcW w:w="2518" w:type="dxa"/>
            <w:vMerge w:val="restart"/>
          </w:tcPr>
          <w:p w:rsidR="002F252E" w:rsidRPr="00F313E1" w:rsidRDefault="002F252E" w:rsidP="00C53CB6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Литературный конкурс </w:t>
            </w:r>
            <w:r w:rsidRPr="00895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«Зелёное перо» </w:t>
            </w:r>
          </w:p>
        </w:tc>
        <w:tc>
          <w:tcPr>
            <w:tcW w:w="4678" w:type="dxa"/>
          </w:tcPr>
          <w:p w:rsidR="002F252E" w:rsidRPr="00F313E1" w:rsidRDefault="002F252E" w:rsidP="00C257F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Соответствие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представленного материала 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 Фестиваля-конкурса</w:t>
            </w:r>
          </w:p>
        </w:tc>
        <w:tc>
          <w:tcPr>
            <w:tcW w:w="2375" w:type="dxa"/>
          </w:tcPr>
          <w:p w:rsidR="002F252E" w:rsidRPr="00F313E1" w:rsidRDefault="002F252E" w:rsidP="00C257F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2F252E" w:rsidRPr="00F313E1" w:rsidTr="00384AD5">
        <w:tc>
          <w:tcPr>
            <w:tcW w:w="2518" w:type="dxa"/>
            <w:vMerge/>
          </w:tcPr>
          <w:p w:rsidR="002F252E" w:rsidRPr="00F313E1" w:rsidRDefault="002F252E" w:rsidP="00C53CB6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2F252E" w:rsidRPr="00F313E1" w:rsidRDefault="002F252E" w:rsidP="00C257F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Соблюдение характеристик выбранного жанра</w:t>
            </w:r>
          </w:p>
        </w:tc>
        <w:tc>
          <w:tcPr>
            <w:tcW w:w="2375" w:type="dxa"/>
          </w:tcPr>
          <w:p w:rsidR="002F252E" w:rsidRPr="00F313E1" w:rsidRDefault="002F252E" w:rsidP="00C257F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2F252E" w:rsidRPr="00F313E1" w:rsidTr="00384AD5">
        <w:tc>
          <w:tcPr>
            <w:tcW w:w="2518" w:type="dxa"/>
            <w:vMerge/>
          </w:tcPr>
          <w:p w:rsidR="002F252E" w:rsidRPr="00F313E1" w:rsidRDefault="002F252E" w:rsidP="00C53CB6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2F252E" w:rsidRDefault="002F252E" w:rsidP="00C257F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Композиция работы (целостность работы, логическая завершённость)</w:t>
            </w:r>
          </w:p>
        </w:tc>
        <w:tc>
          <w:tcPr>
            <w:tcW w:w="2375" w:type="dxa"/>
          </w:tcPr>
          <w:p w:rsidR="002F252E" w:rsidRDefault="002F252E" w:rsidP="00C257F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2F252E" w:rsidRPr="00F313E1" w:rsidTr="00384AD5">
        <w:tc>
          <w:tcPr>
            <w:tcW w:w="2518" w:type="dxa"/>
            <w:vMerge/>
          </w:tcPr>
          <w:p w:rsidR="002F252E" w:rsidRPr="00F313E1" w:rsidRDefault="002F252E" w:rsidP="00C53CB6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2F252E" w:rsidRDefault="002F252E" w:rsidP="00C257F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Художественное своеобразие и речевое оформление</w:t>
            </w:r>
          </w:p>
        </w:tc>
        <w:tc>
          <w:tcPr>
            <w:tcW w:w="2375" w:type="dxa"/>
          </w:tcPr>
          <w:p w:rsidR="002F252E" w:rsidRDefault="002F252E" w:rsidP="00C257F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2F252E" w:rsidRPr="00F313E1" w:rsidTr="00CD3BE1">
        <w:trPr>
          <w:trHeight w:val="562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2F252E" w:rsidRPr="00F313E1" w:rsidRDefault="002F252E" w:rsidP="00C53CB6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F252E" w:rsidRPr="00F313E1" w:rsidRDefault="002F252E" w:rsidP="00C257F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орфографических и пунктуационных ошибок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F252E" w:rsidRPr="00F313E1" w:rsidRDefault="002F252E" w:rsidP="00C257F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2F252E" w:rsidRPr="00F313E1" w:rsidTr="002F252E">
        <w:trPr>
          <w:trHeight w:val="278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2F252E" w:rsidRDefault="002F252E" w:rsidP="002F252E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Общее количество: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2F252E" w:rsidRPr="00F313E1" w:rsidTr="001548EC">
        <w:trPr>
          <w:trHeight w:val="562"/>
        </w:trPr>
        <w:tc>
          <w:tcPr>
            <w:tcW w:w="2518" w:type="dxa"/>
            <w:vMerge w:val="restart"/>
          </w:tcPr>
          <w:p w:rsidR="002F252E" w:rsidRPr="00F313E1" w:rsidRDefault="002F252E" w:rsidP="002F252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кулинарных рецептов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«Экологический шеф-повар»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F252E" w:rsidRPr="00F313E1" w:rsidRDefault="002F252E" w:rsidP="00C257F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Соответствие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представленного материала 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 Фестиваля-конкурса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F252E" w:rsidRPr="00F313E1" w:rsidRDefault="002F252E" w:rsidP="00C257F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2F252E" w:rsidRPr="00F313E1" w:rsidTr="002F252E">
        <w:trPr>
          <w:trHeight w:val="262"/>
        </w:trPr>
        <w:tc>
          <w:tcPr>
            <w:tcW w:w="2518" w:type="dxa"/>
            <w:vMerge/>
          </w:tcPr>
          <w:p w:rsidR="002F252E" w:rsidRDefault="002F252E" w:rsidP="002F252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F252E" w:rsidRDefault="002F252E" w:rsidP="002F252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F3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орфографических и пунктуационных ошибок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F252E" w:rsidRDefault="002F252E" w:rsidP="00C257F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2F252E" w:rsidRPr="00F313E1" w:rsidTr="002F252E">
        <w:trPr>
          <w:trHeight w:val="256"/>
        </w:trPr>
        <w:tc>
          <w:tcPr>
            <w:tcW w:w="2518" w:type="dxa"/>
            <w:vMerge/>
          </w:tcPr>
          <w:p w:rsidR="002F252E" w:rsidRDefault="002F252E" w:rsidP="002F252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F252E" w:rsidRDefault="002F252E" w:rsidP="002F252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Оригинальность работы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F252E" w:rsidRDefault="002F252E" w:rsidP="002F252E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2F252E" w:rsidRPr="00F313E1" w:rsidTr="002F252E">
        <w:trPr>
          <w:trHeight w:val="274"/>
        </w:trPr>
        <w:tc>
          <w:tcPr>
            <w:tcW w:w="2518" w:type="dxa"/>
            <w:vMerge/>
          </w:tcPr>
          <w:p w:rsidR="002F252E" w:rsidRDefault="002F252E" w:rsidP="002F252E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2F252E" w:rsidRDefault="002F252E" w:rsidP="00C257F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Наличие фотографии, её качество</w:t>
            </w:r>
          </w:p>
        </w:tc>
        <w:tc>
          <w:tcPr>
            <w:tcW w:w="2375" w:type="dxa"/>
          </w:tcPr>
          <w:p w:rsidR="002F252E" w:rsidRDefault="002F252E" w:rsidP="00C257F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202958" w:rsidRPr="00202958" w:rsidTr="00AF6044">
        <w:tc>
          <w:tcPr>
            <w:tcW w:w="9571" w:type="dxa"/>
            <w:gridSpan w:val="3"/>
          </w:tcPr>
          <w:p w:rsidR="00202958" w:rsidRPr="00202958" w:rsidRDefault="002F252E" w:rsidP="002F252E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Общее количество: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F31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баллов</w:t>
            </w:r>
          </w:p>
        </w:tc>
      </w:tr>
    </w:tbl>
    <w:p w:rsidR="00CB697E" w:rsidRPr="00F313E1" w:rsidRDefault="00CB697E" w:rsidP="00202958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B697E" w:rsidRPr="00F313E1" w:rsidSect="0024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246E"/>
    <w:multiLevelType w:val="hybridMultilevel"/>
    <w:tmpl w:val="0D54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604B1"/>
    <w:multiLevelType w:val="hybridMultilevel"/>
    <w:tmpl w:val="BD6C9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A0C72"/>
    <w:multiLevelType w:val="multilevel"/>
    <w:tmpl w:val="4D10F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705543"/>
    <w:multiLevelType w:val="multilevel"/>
    <w:tmpl w:val="5E8A4CB0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3E046D82"/>
    <w:multiLevelType w:val="multilevel"/>
    <w:tmpl w:val="D66C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A734AC"/>
    <w:multiLevelType w:val="multilevel"/>
    <w:tmpl w:val="DA56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4913E4"/>
    <w:multiLevelType w:val="multilevel"/>
    <w:tmpl w:val="AC7C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9943EB"/>
    <w:multiLevelType w:val="multilevel"/>
    <w:tmpl w:val="724EBC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>
    <w:nsid w:val="7F7C0A48"/>
    <w:multiLevelType w:val="multilevel"/>
    <w:tmpl w:val="30BC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E52807"/>
    <w:rsid w:val="000C05BB"/>
    <w:rsid w:val="000D2CC2"/>
    <w:rsid w:val="00122A29"/>
    <w:rsid w:val="001B4C3F"/>
    <w:rsid w:val="001D3C82"/>
    <w:rsid w:val="001E0EE9"/>
    <w:rsid w:val="00202958"/>
    <w:rsid w:val="00243FEA"/>
    <w:rsid w:val="0024621B"/>
    <w:rsid w:val="00251339"/>
    <w:rsid w:val="002F252E"/>
    <w:rsid w:val="0033319F"/>
    <w:rsid w:val="00384AD5"/>
    <w:rsid w:val="003F7D1C"/>
    <w:rsid w:val="004A3913"/>
    <w:rsid w:val="004D4601"/>
    <w:rsid w:val="00585863"/>
    <w:rsid w:val="005D32B1"/>
    <w:rsid w:val="00680F3E"/>
    <w:rsid w:val="006A1389"/>
    <w:rsid w:val="006B2A9F"/>
    <w:rsid w:val="006F6F78"/>
    <w:rsid w:val="00873CC5"/>
    <w:rsid w:val="00881390"/>
    <w:rsid w:val="0089593A"/>
    <w:rsid w:val="008A099B"/>
    <w:rsid w:val="00A32960"/>
    <w:rsid w:val="00A5328F"/>
    <w:rsid w:val="00A64516"/>
    <w:rsid w:val="00B24E68"/>
    <w:rsid w:val="00B37698"/>
    <w:rsid w:val="00B67CDB"/>
    <w:rsid w:val="00BA1EC9"/>
    <w:rsid w:val="00C105C7"/>
    <w:rsid w:val="00C53CB6"/>
    <w:rsid w:val="00CB697E"/>
    <w:rsid w:val="00DD191B"/>
    <w:rsid w:val="00DF4317"/>
    <w:rsid w:val="00E3205D"/>
    <w:rsid w:val="00E52807"/>
    <w:rsid w:val="00F313E1"/>
    <w:rsid w:val="00F84ECB"/>
    <w:rsid w:val="00F8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E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4E68"/>
    <w:pPr>
      <w:ind w:left="720"/>
      <w:contextualSpacing/>
    </w:pPr>
  </w:style>
  <w:style w:type="table" w:styleId="a6">
    <w:name w:val="Table Grid"/>
    <w:basedOn w:val="a1"/>
    <w:uiPriority w:val="59"/>
    <w:rsid w:val="00CB6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F3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A3913"/>
    <w:rPr>
      <w:color w:val="0000FF"/>
      <w:u w:val="single"/>
    </w:rPr>
  </w:style>
  <w:style w:type="character" w:customStyle="1" w:styleId="FontStyle44">
    <w:name w:val="Font Style44"/>
    <w:rsid w:val="00881390"/>
    <w:rPr>
      <w:rFonts w:ascii="Microsoft Sans Serif" w:hAnsi="Microsoft Sans Serif" w:cs="Microsoft Sans Seri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E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4E68"/>
    <w:pPr>
      <w:ind w:left="720"/>
      <w:contextualSpacing/>
    </w:pPr>
  </w:style>
  <w:style w:type="table" w:styleId="a6">
    <w:name w:val="Table Grid"/>
    <w:basedOn w:val="a1"/>
    <w:uiPriority w:val="59"/>
    <w:rsid w:val="00CB6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3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7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333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8058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5944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726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9621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4895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8904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4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2576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Home</cp:lastModifiedBy>
  <cp:revision>19</cp:revision>
  <dcterms:created xsi:type="dcterms:W3CDTF">2017-04-07T05:22:00Z</dcterms:created>
  <dcterms:modified xsi:type="dcterms:W3CDTF">2017-09-26T11:12:00Z</dcterms:modified>
</cp:coreProperties>
</file>